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12" w:rsidRPr="00E478EE" w:rsidRDefault="00171841" w:rsidP="00E478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тренировок 14.05</w:t>
      </w:r>
      <w:r w:rsidR="00E478EE" w:rsidRPr="00E478EE">
        <w:rPr>
          <w:rFonts w:ascii="Times New Roman" w:hAnsi="Times New Roman" w:cs="Times New Roman"/>
          <w:b/>
          <w:sz w:val="32"/>
          <w:szCs w:val="32"/>
        </w:rPr>
        <w:t>.2016</w:t>
      </w:r>
    </w:p>
    <w:p w:rsidR="00E478EE" w:rsidRPr="004F3893" w:rsidRDefault="00E478EE" w:rsidP="00E478E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893">
        <w:rPr>
          <w:rFonts w:ascii="Times New Roman" w:hAnsi="Times New Roman" w:cs="Times New Roman"/>
          <w:b/>
          <w:sz w:val="32"/>
          <w:szCs w:val="32"/>
          <w:u w:val="single"/>
        </w:rPr>
        <w:t>К тренировкам допускаются только спортсмены, прошедшие административные проверки.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7903" w:type="dxa"/>
          </w:tcPr>
          <w:p w:rsidR="00171841" w:rsidRPr="00E478EE" w:rsidRDefault="00171841" w:rsidP="00B8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Ракет60, Кадет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7903" w:type="dxa"/>
          </w:tcPr>
          <w:p w:rsidR="00171841" w:rsidRPr="00E478EE" w:rsidRDefault="00171841" w:rsidP="00B8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</w:t>
            </w:r>
            <w:proofErr w:type="spellStart"/>
            <w:r w:rsidRPr="007338B8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7338B8">
              <w:rPr>
                <w:rFonts w:ascii="Times New Roman" w:hAnsi="Times New Roman" w:cs="Times New Roman"/>
                <w:sz w:val="28"/>
                <w:szCs w:val="28"/>
              </w:rPr>
              <w:t xml:space="preserve"> Мини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7903" w:type="dxa"/>
          </w:tcPr>
          <w:p w:rsidR="00171841" w:rsidRPr="00E478EE" w:rsidRDefault="00171841" w:rsidP="00B8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Ракет85, Ракет120,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7903" w:type="dxa"/>
          </w:tcPr>
          <w:p w:rsidR="00171841" w:rsidRPr="00FB473B" w:rsidRDefault="00171841" w:rsidP="00B8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Макс, </w:t>
            </w:r>
            <w:proofErr w:type="gram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7903" w:type="dxa"/>
          </w:tcPr>
          <w:p w:rsidR="00171841" w:rsidRPr="00E478EE" w:rsidRDefault="00171841" w:rsidP="00B8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Ракет60, Кадет</w:t>
            </w:r>
          </w:p>
        </w:tc>
      </w:tr>
      <w:bookmarkEnd w:id="0"/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7903" w:type="dxa"/>
          </w:tcPr>
          <w:p w:rsidR="00171841" w:rsidRPr="00E478EE" w:rsidRDefault="00171841" w:rsidP="00B8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</w:t>
            </w:r>
            <w:proofErr w:type="spellStart"/>
            <w:r w:rsidRPr="007338B8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7338B8">
              <w:rPr>
                <w:rFonts w:ascii="Times New Roman" w:hAnsi="Times New Roman" w:cs="Times New Roman"/>
                <w:sz w:val="28"/>
                <w:szCs w:val="28"/>
              </w:rPr>
              <w:t xml:space="preserve"> Мини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7903" w:type="dxa"/>
          </w:tcPr>
          <w:p w:rsidR="00171841" w:rsidRPr="00E478EE" w:rsidRDefault="00171841" w:rsidP="00B8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Ракет85, Ракет120,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7903" w:type="dxa"/>
          </w:tcPr>
          <w:p w:rsidR="00171841" w:rsidRPr="00FB473B" w:rsidRDefault="00171841" w:rsidP="00B8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Макс, </w:t>
            </w:r>
            <w:proofErr w:type="gram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7903" w:type="dxa"/>
          </w:tcPr>
          <w:p w:rsidR="00171841" w:rsidRPr="00E478EE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Ракет60, Кадет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7903" w:type="dxa"/>
          </w:tcPr>
          <w:p w:rsidR="00171841" w:rsidRPr="00E478EE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</w:t>
            </w:r>
            <w:proofErr w:type="spellStart"/>
            <w:r w:rsidRPr="007338B8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7338B8">
              <w:rPr>
                <w:rFonts w:ascii="Times New Roman" w:hAnsi="Times New Roman" w:cs="Times New Roman"/>
                <w:sz w:val="28"/>
                <w:szCs w:val="28"/>
              </w:rPr>
              <w:t xml:space="preserve"> Мини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7903" w:type="dxa"/>
          </w:tcPr>
          <w:p w:rsidR="00171841" w:rsidRPr="00E478EE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Ракет85, Ракет120,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7903" w:type="dxa"/>
          </w:tcPr>
          <w:p w:rsidR="00171841" w:rsidRPr="00FB473B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Макс, </w:t>
            </w:r>
            <w:proofErr w:type="gram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7903" w:type="dxa"/>
          </w:tcPr>
          <w:p w:rsidR="00171841" w:rsidRPr="00E478EE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Ракет60, Кадет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7903" w:type="dxa"/>
          </w:tcPr>
          <w:p w:rsidR="00171841" w:rsidRPr="00E478EE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</w:t>
            </w:r>
            <w:proofErr w:type="spellStart"/>
            <w:r w:rsidRPr="007338B8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7338B8">
              <w:rPr>
                <w:rFonts w:ascii="Times New Roman" w:hAnsi="Times New Roman" w:cs="Times New Roman"/>
                <w:sz w:val="28"/>
                <w:szCs w:val="28"/>
              </w:rPr>
              <w:t xml:space="preserve"> Мини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7903" w:type="dxa"/>
          </w:tcPr>
          <w:p w:rsidR="00171841" w:rsidRPr="00E478EE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Ракет85, Ракет120,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</w:t>
            </w:r>
          </w:p>
        </w:tc>
        <w:tc>
          <w:tcPr>
            <w:tcW w:w="7903" w:type="dxa"/>
          </w:tcPr>
          <w:p w:rsidR="00171841" w:rsidRPr="00FB473B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Макс, </w:t>
            </w:r>
            <w:proofErr w:type="gram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7903" w:type="dxa"/>
          </w:tcPr>
          <w:p w:rsidR="00171841" w:rsidRPr="00E478EE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Ракет60, Кадет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17.15</w:t>
            </w:r>
          </w:p>
        </w:tc>
        <w:tc>
          <w:tcPr>
            <w:tcW w:w="7903" w:type="dxa"/>
          </w:tcPr>
          <w:p w:rsidR="00171841" w:rsidRPr="00E478EE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</w:t>
            </w:r>
            <w:proofErr w:type="spellStart"/>
            <w:r w:rsidRPr="007338B8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7338B8">
              <w:rPr>
                <w:rFonts w:ascii="Times New Roman" w:hAnsi="Times New Roman" w:cs="Times New Roman"/>
                <w:sz w:val="28"/>
                <w:szCs w:val="28"/>
              </w:rPr>
              <w:t xml:space="preserve"> Мини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</w:tc>
        <w:tc>
          <w:tcPr>
            <w:tcW w:w="7903" w:type="dxa"/>
          </w:tcPr>
          <w:p w:rsidR="00171841" w:rsidRPr="00E478EE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Ракет85, Ракет120,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17.45</w:t>
            </w:r>
          </w:p>
        </w:tc>
        <w:tc>
          <w:tcPr>
            <w:tcW w:w="7903" w:type="dxa"/>
          </w:tcPr>
          <w:p w:rsidR="00171841" w:rsidRPr="00FB473B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Макс, </w:t>
            </w:r>
            <w:proofErr w:type="gram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903" w:type="dxa"/>
          </w:tcPr>
          <w:p w:rsidR="00171841" w:rsidRPr="00E478EE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Ракет60, Кадет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18.15</w:t>
            </w:r>
          </w:p>
        </w:tc>
        <w:tc>
          <w:tcPr>
            <w:tcW w:w="7903" w:type="dxa"/>
          </w:tcPr>
          <w:p w:rsidR="00171841" w:rsidRPr="00E478EE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</w:t>
            </w:r>
            <w:proofErr w:type="spellStart"/>
            <w:r w:rsidRPr="007338B8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7338B8">
              <w:rPr>
                <w:rFonts w:ascii="Times New Roman" w:hAnsi="Times New Roman" w:cs="Times New Roman"/>
                <w:sz w:val="28"/>
                <w:szCs w:val="28"/>
              </w:rPr>
              <w:t xml:space="preserve"> Мини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7903" w:type="dxa"/>
          </w:tcPr>
          <w:p w:rsidR="00171841" w:rsidRPr="00E478EE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Ракет85, Ракет120,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18.45</w:t>
            </w:r>
          </w:p>
        </w:tc>
        <w:tc>
          <w:tcPr>
            <w:tcW w:w="7903" w:type="dxa"/>
          </w:tcPr>
          <w:p w:rsidR="00171841" w:rsidRPr="00FB473B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Макс, </w:t>
            </w:r>
            <w:proofErr w:type="gram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7903" w:type="dxa"/>
          </w:tcPr>
          <w:p w:rsidR="00171841" w:rsidRPr="00E478EE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Ракет60, Кадет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19.15</w:t>
            </w:r>
          </w:p>
        </w:tc>
        <w:tc>
          <w:tcPr>
            <w:tcW w:w="7903" w:type="dxa"/>
          </w:tcPr>
          <w:p w:rsidR="00171841" w:rsidRPr="00E478EE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</w:t>
            </w:r>
            <w:proofErr w:type="spellStart"/>
            <w:r w:rsidRPr="007338B8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7338B8">
              <w:rPr>
                <w:rFonts w:ascii="Times New Roman" w:hAnsi="Times New Roman" w:cs="Times New Roman"/>
                <w:sz w:val="28"/>
                <w:szCs w:val="28"/>
              </w:rPr>
              <w:t xml:space="preserve"> Мини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19.30</w:t>
            </w:r>
          </w:p>
        </w:tc>
        <w:tc>
          <w:tcPr>
            <w:tcW w:w="7903" w:type="dxa"/>
          </w:tcPr>
          <w:p w:rsidR="00171841" w:rsidRPr="00E478EE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Ракет85, Ракет120,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19.45</w:t>
            </w:r>
          </w:p>
        </w:tc>
        <w:tc>
          <w:tcPr>
            <w:tcW w:w="7903" w:type="dxa"/>
          </w:tcPr>
          <w:p w:rsidR="00171841" w:rsidRPr="00FB473B" w:rsidRDefault="00171841" w:rsidP="002D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Макс, </w:t>
            </w:r>
            <w:proofErr w:type="gram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</w:p>
        </w:tc>
      </w:tr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13.00-20.00</w:t>
            </w:r>
          </w:p>
        </w:tc>
        <w:tc>
          <w:tcPr>
            <w:tcW w:w="7903" w:type="dxa"/>
          </w:tcPr>
          <w:p w:rsidR="00171841" w:rsidRPr="004F3893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проверки</w:t>
            </w:r>
          </w:p>
        </w:tc>
      </w:tr>
    </w:tbl>
    <w:p w:rsidR="00E478EE" w:rsidRDefault="00E478EE" w:rsidP="00E478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3B9F" w:rsidRDefault="00823B9F" w:rsidP="00823B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зависимости от наполненности классов, могут быть внесены изменения.</w:t>
      </w:r>
    </w:p>
    <w:p w:rsidR="00823B9F" w:rsidRPr="00823B9F" w:rsidRDefault="00823B9F" w:rsidP="00823B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Следите за актуальной информацией на Информационном стенде.</w:t>
      </w:r>
    </w:p>
    <w:sectPr w:rsidR="00823B9F" w:rsidRPr="0082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BF"/>
    <w:rsid w:val="00171841"/>
    <w:rsid w:val="00401466"/>
    <w:rsid w:val="00456212"/>
    <w:rsid w:val="004F3893"/>
    <w:rsid w:val="00613FBF"/>
    <w:rsid w:val="007338B8"/>
    <w:rsid w:val="00823B9F"/>
    <w:rsid w:val="00E478EE"/>
    <w:rsid w:val="00FB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2016-04-30T11:52:00Z</cp:lastPrinted>
  <dcterms:created xsi:type="dcterms:W3CDTF">2016-05-04T10:33:00Z</dcterms:created>
  <dcterms:modified xsi:type="dcterms:W3CDTF">2016-05-04T10:33:00Z</dcterms:modified>
</cp:coreProperties>
</file>